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3C5F5" w14:textId="0157FC23" w:rsidR="008B7652" w:rsidRPr="009A33E9" w:rsidRDefault="008B7652" w:rsidP="008B7652">
      <w:pPr>
        <w:pStyle w:val="Tekstpodstawowy2"/>
        <w:ind w:left="3192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21FCC" wp14:editId="71E9036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690370" cy="1069340"/>
                <wp:effectExtent l="0" t="0" r="24130" b="1651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0370" cy="106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A8FDB" w14:textId="77777777" w:rsidR="008B7652" w:rsidRDefault="008B7652" w:rsidP="008B7652"/>
                          <w:p w14:paraId="53AD879E" w14:textId="77777777" w:rsidR="008B7652" w:rsidRPr="0060356E" w:rsidRDefault="008B7652" w:rsidP="008B7652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21FC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0;width:133.1pt;height:84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">
                <v:textbox>
                  <w:txbxContent>
                    <w:p w14:paraId="1A3A8FDB" w14:textId="77777777" w:rsidR="008B7652" w:rsidRDefault="008B7652" w:rsidP="008B7652"/>
                    <w:p w14:paraId="53AD879E" w14:textId="77777777" w:rsidR="008B7652" w:rsidRPr="0060356E" w:rsidRDefault="008B7652" w:rsidP="008B7652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</w:t>
      </w:r>
      <w:r w:rsidR="006D51D2">
        <w:rPr>
          <w:rFonts w:ascii="Calibri" w:hAnsi="Calibri" w:cs="Calibri"/>
          <w:sz w:val="22"/>
          <w:szCs w:val="22"/>
        </w:rPr>
        <w:t>2</w:t>
      </w:r>
      <w:r w:rsidRPr="009A33E9">
        <w:rPr>
          <w:rFonts w:ascii="Calibri" w:hAnsi="Calibri" w:cs="Calibri"/>
          <w:sz w:val="22"/>
          <w:szCs w:val="22"/>
        </w:rPr>
        <w:t xml:space="preserve"> do zapytania ofertowego  z dnia </w:t>
      </w:r>
      <w:r w:rsidR="00FC4C01">
        <w:rPr>
          <w:rFonts w:ascii="Calibri" w:hAnsi="Calibri" w:cs="Calibri"/>
          <w:sz w:val="22"/>
          <w:szCs w:val="22"/>
        </w:rPr>
        <w:t>……..</w:t>
      </w:r>
      <w:r w:rsidR="00540269">
        <w:rPr>
          <w:rFonts w:ascii="Calibri" w:hAnsi="Calibri" w:cs="Calibri"/>
          <w:sz w:val="22"/>
          <w:szCs w:val="22"/>
        </w:rPr>
        <w:t>.</w:t>
      </w:r>
    </w:p>
    <w:p w14:paraId="7C8DE9CB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</w:p>
    <w:p w14:paraId="39971ABC" w14:textId="77777777" w:rsidR="00FC4C01" w:rsidRDefault="00FC4C01" w:rsidP="008B7652">
      <w:pPr>
        <w:spacing w:line="240" w:lineRule="auto"/>
        <w:ind w:left="2124" w:firstLine="708"/>
        <w:jc w:val="both"/>
        <w:rPr>
          <w:rFonts w:cs="Calibri"/>
          <w:b/>
        </w:rPr>
      </w:pPr>
    </w:p>
    <w:p w14:paraId="3D64B4DC" w14:textId="77777777" w:rsidR="00FC4C01" w:rsidRDefault="00FC4C01" w:rsidP="008B7652">
      <w:pPr>
        <w:spacing w:line="240" w:lineRule="auto"/>
        <w:ind w:left="2124" w:firstLine="708"/>
        <w:jc w:val="both"/>
        <w:rPr>
          <w:rFonts w:cs="Calibri"/>
          <w:b/>
        </w:rPr>
      </w:pPr>
    </w:p>
    <w:p w14:paraId="6B4F0DE0" w14:textId="74E98372" w:rsidR="008B7652" w:rsidRPr="009A33E9" w:rsidRDefault="008B7652" w:rsidP="008B7652">
      <w:pPr>
        <w:spacing w:line="240" w:lineRule="auto"/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1780CF8" w14:textId="61C7C2B8" w:rsidR="008B7652" w:rsidRPr="009A33E9" w:rsidRDefault="008B7652" w:rsidP="00FC4C01">
      <w:pPr>
        <w:jc w:val="both"/>
        <w:rPr>
          <w:rFonts w:cs="Calibri"/>
          <w:b/>
          <w:i/>
        </w:rPr>
      </w:pPr>
      <w:r w:rsidRPr="00B7057E">
        <w:rPr>
          <w:rFonts w:cs="Calibri"/>
          <w:b/>
        </w:rPr>
        <w:t xml:space="preserve">Dotyczy: </w:t>
      </w:r>
      <w:r w:rsidR="00FC4C01" w:rsidRPr="00FC4C01">
        <w:rPr>
          <w:rFonts w:cs="Calibri"/>
          <w:b/>
        </w:rPr>
        <w:t>na wykonanie usługi w zakresie prowadzenia nadzoru inwestorskiego branży elektrycznej dla zadania, polegającego na dokończeniu budowy oraz usunięciu usterek, wraz z uzyskaniem pozwolenia na użytkowanie, dla zadania pn.: „Budowa łaźni publicznej dla osób bezdomnych wraz z niezbędną infrastrukturą techniczną przy ul. Wenedów w Warszawie</w:t>
      </w:r>
    </w:p>
    <w:p w14:paraId="659643A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0AF7640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765861BE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37AAB6D3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2B349FC9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1CE2A169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3D57063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783"/>
        <w:gridCol w:w="1842"/>
        <w:gridCol w:w="1532"/>
        <w:gridCol w:w="2012"/>
      </w:tblGrid>
      <w:tr w:rsidR="006D51D2" w:rsidRPr="00B54FB8" w14:paraId="2EC670E7" w14:textId="77777777" w:rsidTr="006D51D2">
        <w:tc>
          <w:tcPr>
            <w:tcW w:w="607" w:type="dxa"/>
            <w:vAlign w:val="center"/>
          </w:tcPr>
          <w:p w14:paraId="4585ACB3" w14:textId="17F05B61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POZ.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4E977534" w14:textId="55DE2030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NAZWA ZADANIA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BC380D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53BF2DB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8492A34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59E50899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287AB26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69BDBB47" w14:textId="77777777" w:rsidR="006D51D2" w:rsidRPr="00B54FB8" w:rsidRDefault="006D51D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166B72" w:rsidRPr="009A33E9" w14:paraId="4F55974E" w14:textId="77777777" w:rsidTr="00BC6640">
        <w:tc>
          <w:tcPr>
            <w:tcW w:w="607" w:type="dxa"/>
          </w:tcPr>
          <w:p w14:paraId="0A8C4280" w14:textId="219A7403" w:rsidR="00166B72" w:rsidRDefault="00166B72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9169" w:type="dxa"/>
            <w:gridSpan w:val="4"/>
            <w:shd w:val="clear" w:color="auto" w:fill="auto"/>
          </w:tcPr>
          <w:p w14:paraId="1B0FFC7A" w14:textId="6FE70370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  <w:r w:rsidRPr="00581156">
              <w:t>prowadzenie nadzoru inwestorskiego w branży elektrycznej, w trakcie trwania budowy</w:t>
            </w:r>
            <w:r>
              <w:t xml:space="preserve"> łaźni </w:t>
            </w:r>
            <w:r w:rsidRPr="001316FF">
              <w:t>publicznej z przeznaczeniem dla osób bezdomnych przy ul. Wenedów w Warszawie</w:t>
            </w:r>
          </w:p>
        </w:tc>
      </w:tr>
      <w:tr w:rsidR="00166B72" w:rsidRPr="009A33E9" w14:paraId="283F27D2" w14:textId="77777777" w:rsidTr="006D51D2">
        <w:tc>
          <w:tcPr>
            <w:tcW w:w="607" w:type="dxa"/>
          </w:tcPr>
          <w:p w14:paraId="4BE3CCD3" w14:textId="4500CBA1" w:rsidR="00166B72" w:rsidRDefault="00166B72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a)</w:t>
            </w:r>
          </w:p>
        </w:tc>
        <w:tc>
          <w:tcPr>
            <w:tcW w:w="3783" w:type="dxa"/>
            <w:shd w:val="clear" w:color="auto" w:fill="auto"/>
          </w:tcPr>
          <w:p w14:paraId="7D359ADB" w14:textId="6A8C6608" w:rsidR="00166B72" w:rsidRPr="00581156" w:rsidRDefault="00166B72" w:rsidP="00166B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 wizyta na budowie</w:t>
            </w:r>
            <w:r w:rsidR="00B35699">
              <w:t xml:space="preserve"> *</w:t>
            </w:r>
          </w:p>
        </w:tc>
        <w:tc>
          <w:tcPr>
            <w:tcW w:w="1842" w:type="dxa"/>
            <w:shd w:val="clear" w:color="auto" w:fill="auto"/>
          </w:tcPr>
          <w:p w14:paraId="0C82CC75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32" w:type="dxa"/>
            <w:shd w:val="clear" w:color="auto" w:fill="auto"/>
          </w:tcPr>
          <w:p w14:paraId="10EA5297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012" w:type="dxa"/>
            <w:shd w:val="clear" w:color="auto" w:fill="auto"/>
          </w:tcPr>
          <w:p w14:paraId="086F132C" w14:textId="7923AF16" w:rsidR="00B35699" w:rsidRPr="009A33E9" w:rsidRDefault="00B35699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166B72" w:rsidRPr="009A33E9" w14:paraId="2BF285C3" w14:textId="77777777" w:rsidTr="006D51D2">
        <w:tc>
          <w:tcPr>
            <w:tcW w:w="607" w:type="dxa"/>
          </w:tcPr>
          <w:p w14:paraId="6CCA3FD5" w14:textId="2A81FB74" w:rsidR="00166B72" w:rsidRDefault="00166B72" w:rsidP="006D51D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b)</w:t>
            </w:r>
          </w:p>
        </w:tc>
        <w:tc>
          <w:tcPr>
            <w:tcW w:w="3783" w:type="dxa"/>
            <w:shd w:val="clear" w:color="auto" w:fill="auto"/>
          </w:tcPr>
          <w:p w14:paraId="25FFD002" w14:textId="722AD9CD" w:rsidR="00166B72" w:rsidRPr="00581156" w:rsidRDefault="00166B72" w:rsidP="00166B7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20 wizyt na budowie </w:t>
            </w:r>
            <w:r w:rsidR="00B35699">
              <w:t>**</w:t>
            </w:r>
          </w:p>
        </w:tc>
        <w:tc>
          <w:tcPr>
            <w:tcW w:w="1842" w:type="dxa"/>
            <w:shd w:val="clear" w:color="auto" w:fill="auto"/>
          </w:tcPr>
          <w:p w14:paraId="61DB997E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32" w:type="dxa"/>
            <w:shd w:val="clear" w:color="auto" w:fill="auto"/>
          </w:tcPr>
          <w:p w14:paraId="409C5C87" w14:textId="77777777" w:rsidR="00166B72" w:rsidRPr="009A33E9" w:rsidRDefault="00166B7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012" w:type="dxa"/>
            <w:shd w:val="clear" w:color="auto" w:fill="auto"/>
          </w:tcPr>
          <w:p w14:paraId="49967425" w14:textId="5E93F489" w:rsidR="00B35699" w:rsidRPr="009A33E9" w:rsidRDefault="00B35699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06C1E595" w14:textId="2B3A6ADF" w:rsidR="00166B72" w:rsidRPr="00B35699" w:rsidRDefault="00166B72" w:rsidP="00B35699">
      <w:pPr>
        <w:spacing w:after="0" w:line="240" w:lineRule="auto"/>
        <w:jc w:val="both"/>
        <w:rPr>
          <w:rFonts w:cs="Calibri"/>
          <w:bCs/>
        </w:rPr>
      </w:pPr>
      <w:r w:rsidRPr="00B35699">
        <w:rPr>
          <w:rFonts w:cs="Calibri"/>
          <w:bCs/>
        </w:rPr>
        <w:t>*  należy podać cenę jednostkową wizyty na budowie</w:t>
      </w:r>
    </w:p>
    <w:p w14:paraId="7B22B251" w14:textId="474993E2" w:rsidR="00166B72" w:rsidRPr="00B35699" w:rsidRDefault="00166B72" w:rsidP="008B7652">
      <w:pPr>
        <w:spacing w:line="240" w:lineRule="auto"/>
        <w:jc w:val="both"/>
        <w:rPr>
          <w:rFonts w:cs="Calibri"/>
          <w:bCs/>
        </w:rPr>
      </w:pPr>
      <w:r w:rsidRPr="00B35699">
        <w:rPr>
          <w:rFonts w:cs="Calibri"/>
          <w:bCs/>
        </w:rPr>
        <w:t xml:space="preserve">** należy podać cenę za 20 wizyt na budowie, </w:t>
      </w:r>
      <w:r w:rsidR="00B35699" w:rsidRPr="00B35699">
        <w:rPr>
          <w:rFonts w:cs="Calibri"/>
          <w:bCs/>
        </w:rPr>
        <w:t>co stanowi iloczyn ceny jednostkowej podanej w poz. 2a) i</w:t>
      </w:r>
      <w:r w:rsidR="00B35699">
        <w:rPr>
          <w:rFonts w:cs="Calibri"/>
          <w:bCs/>
        </w:rPr>
        <w:t xml:space="preserve"> maksymalnej </w:t>
      </w:r>
      <w:r w:rsidR="00B35699" w:rsidRPr="00B35699">
        <w:rPr>
          <w:rFonts w:cs="Calibri"/>
          <w:bCs/>
        </w:rPr>
        <w:t>20</w:t>
      </w:r>
      <w:r w:rsidR="00B35699">
        <w:rPr>
          <w:rFonts w:cs="Calibri"/>
          <w:bCs/>
        </w:rPr>
        <w:t xml:space="preserve"> </w:t>
      </w:r>
      <w:r w:rsidR="00B35699" w:rsidRPr="00B35699">
        <w:rPr>
          <w:rFonts w:cs="Calibri"/>
          <w:bCs/>
        </w:rPr>
        <w:t>wizyt</w:t>
      </w:r>
      <w:r w:rsidR="00B35699">
        <w:rPr>
          <w:rFonts w:cs="Calibri"/>
          <w:bCs/>
        </w:rPr>
        <w:t xml:space="preserve"> na budowie</w:t>
      </w:r>
      <w:r w:rsidR="00B35699" w:rsidRPr="00B35699">
        <w:rPr>
          <w:rFonts w:cs="Calibri"/>
          <w:bCs/>
        </w:rPr>
        <w:t>.</w:t>
      </w:r>
    </w:p>
    <w:p w14:paraId="1384B087" w14:textId="1ED25DD9" w:rsidR="008B7652" w:rsidRDefault="001316FF" w:rsidP="008B7652">
      <w:pPr>
        <w:spacing w:line="240" w:lineRule="auto"/>
        <w:jc w:val="both"/>
        <w:rPr>
          <w:rFonts w:cs="Calibri"/>
          <w:b/>
        </w:rPr>
      </w:pPr>
      <w:r>
        <w:rPr>
          <w:rFonts w:cs="Calibri"/>
          <w:b/>
        </w:rPr>
        <w:t>Łącznie: (</w:t>
      </w:r>
      <w:r w:rsidR="00166B72">
        <w:rPr>
          <w:rFonts w:cs="Calibri"/>
          <w:b/>
        </w:rPr>
        <w:t xml:space="preserve">suma poz. 1 i 2b) </w:t>
      </w:r>
      <w:r>
        <w:rPr>
          <w:rFonts w:cs="Calibri"/>
          <w:b/>
        </w:rPr>
        <w:t xml:space="preserve">) </w:t>
      </w:r>
      <w:r w:rsidR="00C83081">
        <w:rPr>
          <w:rFonts w:cs="Calibri"/>
          <w:b/>
        </w:rPr>
        <w:t>: ……………………………………... brutto</w:t>
      </w:r>
    </w:p>
    <w:p w14:paraId="6474EAA8" w14:textId="07671F22" w:rsidR="008B7652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......................................................................................................................................</w:t>
      </w:r>
    </w:p>
    <w:p w14:paraId="745B1109" w14:textId="33C5AFEB" w:rsidR="008B7652" w:rsidRPr="009A33E9" w:rsidRDefault="008B7652" w:rsidP="008B7652">
      <w:pPr>
        <w:spacing w:line="240" w:lineRule="auto"/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64A97696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</w:t>
      </w:r>
      <w:r>
        <w:rPr>
          <w:rFonts w:cs="Calibri"/>
          <w:bCs/>
        </w:rPr>
        <w:t> </w:t>
      </w:r>
      <w:r w:rsidRPr="009A33E9">
        <w:rPr>
          <w:rFonts w:cs="Calibri"/>
          <w:bCs/>
        </w:rPr>
        <w:t>wykonaniem zamówienia zgodnie z warunkami określonym w umowie.</w:t>
      </w:r>
    </w:p>
    <w:p w14:paraId="54373D1F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630A5E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735A62D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zapoznałem(liśmy) się z zapytaniem ofertowym i nie wnosimy do niego żadnych zastrzeżeń.</w:t>
      </w:r>
    </w:p>
    <w:p w14:paraId="6D8FBC75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</w:t>
      </w:r>
      <w:r>
        <w:rPr>
          <w:rFonts w:cs="Calibri"/>
        </w:rPr>
        <w:t> </w:t>
      </w:r>
      <w:r w:rsidRPr="009A33E9">
        <w:rPr>
          <w:rFonts w:cs="Calibri"/>
        </w:rPr>
        <w:t>złożenia niniejszej oferty.</w:t>
      </w:r>
    </w:p>
    <w:p w14:paraId="3E3DBE3A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61B79C4C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5BF3F8A8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 przypadku wyboru niniejszej oferty, do zawarcia umowy zgodnej z niniejszą ofertą na warunkach określonych w</w:t>
      </w:r>
      <w:r>
        <w:rPr>
          <w:rFonts w:cs="Calibri"/>
        </w:rPr>
        <w:t> </w:t>
      </w:r>
      <w:r w:rsidRPr="009A33E9">
        <w:rPr>
          <w:rFonts w:cs="Calibri"/>
        </w:rPr>
        <w:t>zapytaniu ofertowym i ofercie w miejscu i terminie wyznaczonym przez Zamawiającego.</w:t>
      </w:r>
    </w:p>
    <w:p w14:paraId="012E6F61" w14:textId="77777777" w:rsidR="000E06B8" w:rsidRPr="000E06B8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0E06B8">
        <w:rPr>
          <w:rFonts w:cs="Calibri"/>
        </w:rPr>
        <w:t>:</w:t>
      </w:r>
    </w:p>
    <w:p w14:paraId="684992F7" w14:textId="6BA74E57" w:rsidR="000E06B8" w:rsidRPr="000E06B8" w:rsidRDefault="000E06B8" w:rsidP="000E06B8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bookmarkStart w:id="0" w:name="_Hlk235432617"/>
      <w:r w:rsidRPr="000E06B8">
        <w:rPr>
          <w:rFonts w:cs="Calibri"/>
        </w:rPr>
        <w:t>minimum 3 – letnie doświadczenie w pełnieniu funkcji inspektora nadzoru robót branży elektrycznej i przedstawi stosowne referencje lub inne dokumenty potwierdzające posiadane doświadczenie</w:t>
      </w:r>
      <w:r w:rsidR="00327B08">
        <w:rPr>
          <w:rFonts w:cs="Calibri"/>
        </w:rPr>
        <w:t>.</w:t>
      </w:r>
    </w:p>
    <w:p w14:paraId="3F725CD4" w14:textId="1F4C971D" w:rsidR="000E06B8" w:rsidRPr="000E06B8" w:rsidRDefault="008B7652" w:rsidP="00FE359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cs="Calibri"/>
          <w:bCs/>
        </w:rPr>
      </w:pPr>
      <w:r w:rsidRPr="009A33E9">
        <w:rPr>
          <w:rFonts w:cs="Calibri"/>
        </w:rPr>
        <w:t xml:space="preserve">uprawnienia </w:t>
      </w:r>
      <w:r w:rsidR="000E06B8" w:rsidRPr="000E06B8">
        <w:rPr>
          <w:rFonts w:cs="Calibri"/>
        </w:rPr>
        <w:t>budowlane do kierowania robotami budowlanymi bez ograniczeń w specjalności instalacyjnej w zakresie sieci, instalacji i urządzeń elektrycznych i elektroenergetycznych, lub projektowania i kierowania robotami budowlanymi bez ograniczeń w specjalności instalacyjnej w</w:t>
      </w:r>
      <w:r w:rsidR="00540269">
        <w:rPr>
          <w:rFonts w:cs="Calibri"/>
        </w:rPr>
        <w:t> </w:t>
      </w:r>
      <w:r w:rsidR="000E06B8" w:rsidRPr="000E06B8">
        <w:rPr>
          <w:rFonts w:cs="Calibri"/>
        </w:rPr>
        <w:t>zakresie sieci, instalacji i urządzeń elektrycznych i</w:t>
      </w:r>
      <w:r w:rsidR="000E06B8">
        <w:rPr>
          <w:rFonts w:cs="Calibri"/>
        </w:rPr>
        <w:t> </w:t>
      </w:r>
      <w:r w:rsidR="000E06B8" w:rsidRPr="000E06B8">
        <w:rPr>
          <w:rFonts w:cs="Calibri"/>
        </w:rPr>
        <w:t>elektroenergetycznych</w:t>
      </w:r>
      <w:r w:rsidR="000E06B8">
        <w:rPr>
          <w:rFonts w:cs="Calibri"/>
        </w:rPr>
        <w:t xml:space="preserve"> </w:t>
      </w:r>
    </w:p>
    <w:p w14:paraId="42D1F729" w14:textId="3DAEC7B8" w:rsidR="00327B08" w:rsidRDefault="008B7652" w:rsidP="00327B08">
      <w:pPr>
        <w:autoSpaceDE w:val="0"/>
        <w:autoSpaceDN w:val="0"/>
        <w:adjustRightInd w:val="0"/>
        <w:spacing w:after="0" w:line="240" w:lineRule="auto"/>
        <w:ind w:left="720" w:firstLine="357"/>
        <w:jc w:val="both"/>
        <w:rPr>
          <w:rFonts w:cs="Calibri"/>
        </w:rPr>
      </w:pPr>
      <w:r w:rsidRPr="00FE359C">
        <w:rPr>
          <w:rFonts w:cs="Calibri"/>
        </w:rPr>
        <w:t>do wykonywania działalności w zakresie objętym niniejszym postępowaniem</w:t>
      </w:r>
      <w:r w:rsidR="00327B08">
        <w:rPr>
          <w:rFonts w:cs="Calibri"/>
        </w:rPr>
        <w:t>.</w:t>
      </w:r>
    </w:p>
    <w:p w14:paraId="6A2E78CB" w14:textId="3E45C025" w:rsidR="00327B08" w:rsidRPr="00327B08" w:rsidRDefault="00327B08" w:rsidP="00327B08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jc w:val="both"/>
        <w:rPr>
          <w:rFonts w:cs="Calibri"/>
        </w:rPr>
      </w:pPr>
      <w:r w:rsidRPr="00327B08">
        <w:rPr>
          <w:rFonts w:cs="Calibri"/>
        </w:rPr>
        <w:t>aktualne zaświadczenie o przynależności do właściwej Izby Samorządu Zawodowego</w:t>
      </w:r>
    </w:p>
    <w:bookmarkEnd w:id="0"/>
    <w:p w14:paraId="7953B6F8" w14:textId="0FBF8C83" w:rsidR="008B7652" w:rsidRPr="005D2AB7" w:rsidRDefault="008B7652" w:rsidP="00327B08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cs="Calibri"/>
          <w:b/>
          <w:bCs/>
        </w:rPr>
      </w:pPr>
      <w:r w:rsidRPr="005D2AB7">
        <w:rPr>
          <w:rFonts w:cs="Calibri"/>
          <w:b/>
          <w:bCs/>
        </w:rPr>
        <w:t xml:space="preserve">Wykaz prac, potwierdzających posiadane </w:t>
      </w:r>
      <w:r w:rsidR="009C7BD0" w:rsidRPr="009C7BD0">
        <w:rPr>
          <w:rFonts w:cs="Calibri"/>
          <w:b/>
          <w:bCs/>
        </w:rPr>
        <w:t>minimum 3 – letnie doświadczenie w pełnieniu funkcji inspektora nadzoru robót branży elektrycznej</w:t>
      </w:r>
      <w:r w:rsidR="009C7BD0">
        <w:rPr>
          <w:rFonts w:cs="Calibri"/>
          <w:b/>
          <w:bCs/>
        </w:rPr>
        <w:t xml:space="preserve">. </w:t>
      </w:r>
      <w:r w:rsidRPr="005D2AB7">
        <w:rPr>
          <w:rFonts w:cs="Calibri"/>
          <w:b/>
          <w:bCs/>
        </w:rPr>
        <w:t xml:space="preserve">W załączeniu </w:t>
      </w:r>
      <w:r w:rsidRPr="00307FDC">
        <w:rPr>
          <w:rFonts w:cs="Calibri"/>
          <w:b/>
          <w:bCs/>
        </w:rPr>
        <w:t>referencje</w:t>
      </w:r>
      <w:r>
        <w:rPr>
          <w:rFonts w:cs="Calibri"/>
          <w:b/>
          <w:bCs/>
        </w:rPr>
        <w:t>,</w:t>
      </w:r>
      <w:r w:rsidRPr="00307FDC">
        <w:rPr>
          <w:rFonts w:cs="Calibri"/>
          <w:b/>
          <w:bCs/>
        </w:rPr>
        <w:t xml:space="preserve"> </w:t>
      </w:r>
      <w:r w:rsidRPr="005D2AB7">
        <w:rPr>
          <w:rFonts w:cs="Calibri"/>
          <w:b/>
          <w:bCs/>
        </w:rPr>
        <w:t xml:space="preserve">potwierdzające posiadane doświadczenie. </w:t>
      </w:r>
    </w:p>
    <w:tbl>
      <w:tblPr>
        <w:tblW w:w="9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"/>
        <w:gridCol w:w="2901"/>
        <w:gridCol w:w="1703"/>
        <w:gridCol w:w="2243"/>
        <w:gridCol w:w="2109"/>
      </w:tblGrid>
      <w:tr w:rsidR="00327B08" w:rsidRPr="00A77F01" w14:paraId="5737406E" w14:textId="49C282BB" w:rsidTr="00327B08">
        <w:tc>
          <w:tcPr>
            <w:tcW w:w="780" w:type="dxa"/>
            <w:shd w:val="clear" w:color="auto" w:fill="auto"/>
            <w:vAlign w:val="center"/>
          </w:tcPr>
          <w:p w14:paraId="1B9F3C03" w14:textId="77777777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 xml:space="preserve">Numer </w:t>
            </w:r>
            <w:proofErr w:type="spellStart"/>
            <w:r w:rsidRPr="005D2AB7">
              <w:rPr>
                <w:rFonts w:cs="Calibri"/>
                <w:bCs/>
                <w:sz w:val="20"/>
                <w:szCs w:val="20"/>
              </w:rPr>
              <w:t>porz</w:t>
            </w:r>
            <w:proofErr w:type="spellEnd"/>
            <w:r w:rsidRPr="005D2AB7">
              <w:rPr>
                <w:rFonts w:cs="Calibri"/>
                <w:bCs/>
                <w:sz w:val="20"/>
                <w:szCs w:val="20"/>
              </w:rPr>
              <w:t>.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46CDF291" w14:textId="27F490FE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Miejsce (przedmiot inwestycji)</w:t>
            </w:r>
          </w:p>
        </w:tc>
        <w:tc>
          <w:tcPr>
            <w:tcW w:w="1703" w:type="dxa"/>
            <w:vAlign w:val="center"/>
          </w:tcPr>
          <w:p w14:paraId="58CFBD7C" w14:textId="66BE51EF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Funkcja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65DF7658" w14:textId="1CC8A788" w:rsidR="00327B08" w:rsidRPr="005D2AB7" w:rsidRDefault="00327B08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 xml:space="preserve">Okres realizacji zamówienia (od – do) </w:t>
            </w:r>
          </w:p>
        </w:tc>
        <w:tc>
          <w:tcPr>
            <w:tcW w:w="2109" w:type="dxa"/>
          </w:tcPr>
          <w:p w14:paraId="461E2CF4" w14:textId="1376E02B" w:rsidR="00327B08" w:rsidRPr="00327B08" w:rsidRDefault="00327B08" w:rsidP="00327B08">
            <w:pPr>
              <w:jc w:val="center"/>
              <w:rPr>
                <w:rFonts w:cs="Calibri"/>
                <w:sz w:val="16"/>
                <w:szCs w:val="16"/>
              </w:rPr>
            </w:pPr>
            <w:r w:rsidRPr="00327B08">
              <w:rPr>
                <w:rFonts w:cs="Calibri"/>
                <w:sz w:val="16"/>
                <w:szCs w:val="16"/>
              </w:rPr>
              <w:t>referencje lub inne dokumenty potwierdzające posiadane doświadczeni</w:t>
            </w:r>
            <w:r>
              <w:rPr>
                <w:rFonts w:cs="Calibri"/>
                <w:sz w:val="16"/>
                <w:szCs w:val="16"/>
              </w:rPr>
              <w:t>e</w:t>
            </w:r>
          </w:p>
        </w:tc>
      </w:tr>
      <w:tr w:rsidR="00327B08" w:rsidRPr="005D2AB7" w14:paraId="314D3DA0" w14:textId="0EAF717F" w:rsidTr="00327B08">
        <w:tc>
          <w:tcPr>
            <w:tcW w:w="780" w:type="dxa"/>
            <w:shd w:val="clear" w:color="auto" w:fill="auto"/>
          </w:tcPr>
          <w:p w14:paraId="7DAFAE13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1</w:t>
            </w:r>
          </w:p>
        </w:tc>
        <w:tc>
          <w:tcPr>
            <w:tcW w:w="2901" w:type="dxa"/>
            <w:shd w:val="clear" w:color="auto" w:fill="auto"/>
          </w:tcPr>
          <w:p w14:paraId="57B6013E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7C5A888D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703" w:type="dxa"/>
          </w:tcPr>
          <w:p w14:paraId="3C6CD2D2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43" w:type="dxa"/>
            <w:shd w:val="clear" w:color="auto" w:fill="auto"/>
          </w:tcPr>
          <w:p w14:paraId="3835920B" w14:textId="34A516EA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7BA1DB57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0CCEE4CB" w14:textId="0B68A061" w:rsidTr="00327B08">
        <w:tc>
          <w:tcPr>
            <w:tcW w:w="780" w:type="dxa"/>
            <w:shd w:val="clear" w:color="auto" w:fill="auto"/>
          </w:tcPr>
          <w:p w14:paraId="7B41EDFA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2</w:t>
            </w:r>
          </w:p>
        </w:tc>
        <w:tc>
          <w:tcPr>
            <w:tcW w:w="2901" w:type="dxa"/>
            <w:shd w:val="clear" w:color="auto" w:fill="auto"/>
          </w:tcPr>
          <w:p w14:paraId="2B537B45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3CACCBD3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703" w:type="dxa"/>
          </w:tcPr>
          <w:p w14:paraId="0148F867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43" w:type="dxa"/>
            <w:shd w:val="clear" w:color="auto" w:fill="auto"/>
          </w:tcPr>
          <w:p w14:paraId="4C143B9D" w14:textId="35E0848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47DD61CF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24EFF9F4" w14:textId="12FE215C" w:rsidTr="00327B08">
        <w:tc>
          <w:tcPr>
            <w:tcW w:w="780" w:type="dxa"/>
            <w:shd w:val="clear" w:color="auto" w:fill="auto"/>
          </w:tcPr>
          <w:p w14:paraId="782BFC36" w14:textId="77777777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3</w:t>
            </w:r>
          </w:p>
        </w:tc>
        <w:tc>
          <w:tcPr>
            <w:tcW w:w="2901" w:type="dxa"/>
            <w:shd w:val="clear" w:color="auto" w:fill="auto"/>
          </w:tcPr>
          <w:p w14:paraId="4A7793DC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  <w:p w14:paraId="68703CA8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703" w:type="dxa"/>
          </w:tcPr>
          <w:p w14:paraId="09D6606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43" w:type="dxa"/>
            <w:shd w:val="clear" w:color="auto" w:fill="auto"/>
          </w:tcPr>
          <w:p w14:paraId="34D3DBCA" w14:textId="676E3439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3A529420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  <w:tr w:rsidR="00327B08" w:rsidRPr="005D2AB7" w14:paraId="68CEA55C" w14:textId="0D0950F7" w:rsidTr="00327B08">
        <w:tc>
          <w:tcPr>
            <w:tcW w:w="780" w:type="dxa"/>
            <w:shd w:val="clear" w:color="auto" w:fill="auto"/>
          </w:tcPr>
          <w:p w14:paraId="2B26013B" w14:textId="3A7A8ED8" w:rsidR="00327B08" w:rsidRPr="005D2AB7" w:rsidRDefault="00327B08" w:rsidP="00704C77">
            <w:pPr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</w:t>
            </w:r>
          </w:p>
        </w:tc>
        <w:tc>
          <w:tcPr>
            <w:tcW w:w="2901" w:type="dxa"/>
            <w:shd w:val="clear" w:color="auto" w:fill="auto"/>
          </w:tcPr>
          <w:p w14:paraId="06A0ACFD" w14:textId="77777777" w:rsidR="00327B08" w:rsidRDefault="00327B08" w:rsidP="00704C77">
            <w:pPr>
              <w:jc w:val="both"/>
              <w:rPr>
                <w:rFonts w:cs="Calibri"/>
                <w:b/>
              </w:rPr>
            </w:pPr>
          </w:p>
          <w:p w14:paraId="6C09EBBA" w14:textId="0AC6C5D8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703" w:type="dxa"/>
          </w:tcPr>
          <w:p w14:paraId="53A540B8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43" w:type="dxa"/>
            <w:shd w:val="clear" w:color="auto" w:fill="auto"/>
          </w:tcPr>
          <w:p w14:paraId="05B0C05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09" w:type="dxa"/>
          </w:tcPr>
          <w:p w14:paraId="3973D631" w14:textId="77777777" w:rsidR="00327B08" w:rsidRPr="005D2AB7" w:rsidRDefault="00327B08" w:rsidP="00704C77">
            <w:pPr>
              <w:jc w:val="both"/>
              <w:rPr>
                <w:rFonts w:cs="Calibri"/>
                <w:b/>
              </w:rPr>
            </w:pPr>
          </w:p>
        </w:tc>
      </w:tr>
    </w:tbl>
    <w:p w14:paraId="2554DA16" w14:textId="77777777" w:rsidR="008B7652" w:rsidRDefault="008B7652" w:rsidP="008B7652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</w:p>
    <w:p w14:paraId="433F4CAB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E6D0B51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68582267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lastRenderedPageBreak/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 nadany numer identyfikacji podatkowej NIP: ………………</w:t>
      </w:r>
      <w:r>
        <w:rPr>
          <w:rFonts w:cs="Calibri"/>
        </w:rPr>
        <w:t>……………………………….</w:t>
      </w:r>
      <w:r w:rsidRPr="009A33E9">
        <w:rPr>
          <w:rFonts w:cs="Calibri"/>
        </w:rPr>
        <w:t xml:space="preserve">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182CAC8D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4E45C9E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7C1C023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6EF4D508" w14:textId="77777777" w:rsidR="008B7652" w:rsidRDefault="008B7652" w:rsidP="008B7652">
      <w:pPr>
        <w:spacing w:line="240" w:lineRule="auto"/>
        <w:rPr>
          <w:rFonts w:cs="Calibri"/>
        </w:rPr>
      </w:pPr>
    </w:p>
    <w:p w14:paraId="419D7756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Wraz z ofertą składam(y) następujące dokumenty:</w:t>
      </w:r>
    </w:p>
    <w:p w14:paraId="50F7F994" w14:textId="77777777" w:rsidR="008B7652" w:rsidRPr="00254A8C" w:rsidRDefault="008B7652" w:rsidP="008B7652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cs="Calibri"/>
        </w:rPr>
      </w:pPr>
      <w:r w:rsidRPr="00254A8C">
        <w:rPr>
          <w:rFonts w:cs="Calibri"/>
        </w:rPr>
        <w:t>…………………………….</w:t>
      </w:r>
    </w:p>
    <w:p w14:paraId="542E8CB7" w14:textId="77777777" w:rsidR="008B7652" w:rsidRPr="009A33E9" w:rsidRDefault="008B7652" w:rsidP="008B7652">
      <w:pPr>
        <w:spacing w:line="240" w:lineRule="auto"/>
        <w:rPr>
          <w:rFonts w:cs="Calibri"/>
        </w:rPr>
      </w:pPr>
    </w:p>
    <w:p w14:paraId="6F75A887" w14:textId="3FB4FF71" w:rsidR="001151C0" w:rsidRDefault="008B7652" w:rsidP="008B7652">
      <w:pPr>
        <w:spacing w:line="240" w:lineRule="auto"/>
      </w:pPr>
      <w:r w:rsidRPr="009A33E9">
        <w:rPr>
          <w:rFonts w:cs="Calibri"/>
        </w:rPr>
        <w:t>Oferta zawiera ….. ponumerowanych stron.</w:t>
      </w:r>
    </w:p>
    <w:sectPr w:rsidR="001151C0" w:rsidSect="00912176">
      <w:footerReference w:type="default" r:id="rId7"/>
      <w:headerReference w:type="first" r:id="rId8"/>
      <w:footerReference w:type="first" r:id="rId9"/>
      <w:pgSz w:w="11906" w:h="16838"/>
      <w:pgMar w:top="1440" w:right="1080" w:bottom="1135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3AA34" w14:textId="77777777" w:rsidR="006F1AA6" w:rsidRDefault="006F1AA6" w:rsidP="008B7652">
      <w:pPr>
        <w:spacing w:after="0" w:line="240" w:lineRule="auto"/>
      </w:pPr>
      <w:r>
        <w:separator/>
      </w:r>
    </w:p>
  </w:endnote>
  <w:endnote w:type="continuationSeparator" w:id="0">
    <w:p w14:paraId="5F739E0C" w14:textId="77777777" w:rsidR="006F1AA6" w:rsidRDefault="006F1AA6" w:rsidP="008B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B1F8" w14:textId="77777777" w:rsidR="00327B08" w:rsidRDefault="00E92B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4F332F" w14:textId="77777777" w:rsidR="00327B08" w:rsidRPr="00C1481A" w:rsidRDefault="00327B08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F739" w14:textId="77777777" w:rsidR="00327B08" w:rsidRDefault="00327B0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5061F49D" w14:textId="77777777" w:rsidR="00327B08" w:rsidRPr="00AF521B" w:rsidRDefault="00E92BCC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58F1F9A2" w14:textId="77777777" w:rsidR="00327B08" w:rsidRPr="00AF521B" w:rsidRDefault="00E92BCC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602AA72" w14:textId="77777777" w:rsidR="00327B08" w:rsidRDefault="00327B08">
    <w:pPr>
      <w:pStyle w:val="Stopka"/>
    </w:pPr>
  </w:p>
  <w:p w14:paraId="3F51B526" w14:textId="77777777" w:rsidR="00327B08" w:rsidRDefault="00327B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54E0F" w14:textId="77777777" w:rsidR="006F1AA6" w:rsidRDefault="006F1AA6" w:rsidP="008B7652">
      <w:pPr>
        <w:spacing w:after="0" w:line="240" w:lineRule="auto"/>
      </w:pPr>
      <w:r>
        <w:separator/>
      </w:r>
    </w:p>
  </w:footnote>
  <w:footnote w:type="continuationSeparator" w:id="0">
    <w:p w14:paraId="53CD8300" w14:textId="77777777" w:rsidR="006F1AA6" w:rsidRDefault="006F1AA6" w:rsidP="008B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A5501" w14:textId="1D934C9F" w:rsidR="00327B08" w:rsidRPr="007177F5" w:rsidRDefault="00327B08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21E45"/>
    <w:multiLevelType w:val="hybridMultilevel"/>
    <w:tmpl w:val="F7B0A430"/>
    <w:lvl w:ilvl="0" w:tplc="1B783D54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92530"/>
    <w:multiLevelType w:val="hybridMultilevel"/>
    <w:tmpl w:val="B3CC0988"/>
    <w:lvl w:ilvl="0" w:tplc="0D98FF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77D01"/>
    <w:multiLevelType w:val="hybridMultilevel"/>
    <w:tmpl w:val="DCE0365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BC4EE3"/>
    <w:multiLevelType w:val="hybridMultilevel"/>
    <w:tmpl w:val="3A1A6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20501">
    <w:abstractNumId w:val="0"/>
  </w:num>
  <w:num w:numId="2" w16cid:durableId="759106503">
    <w:abstractNumId w:val="5"/>
  </w:num>
  <w:num w:numId="3" w16cid:durableId="1779376654">
    <w:abstractNumId w:val="1"/>
  </w:num>
  <w:num w:numId="4" w16cid:durableId="815612317">
    <w:abstractNumId w:val="3"/>
  </w:num>
  <w:num w:numId="5" w16cid:durableId="2130395547">
    <w:abstractNumId w:val="2"/>
  </w:num>
  <w:num w:numId="6" w16cid:durableId="168794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52"/>
    <w:rsid w:val="000E06B8"/>
    <w:rsid w:val="001151C0"/>
    <w:rsid w:val="001316FF"/>
    <w:rsid w:val="00166B72"/>
    <w:rsid w:val="0020635C"/>
    <w:rsid w:val="00327B08"/>
    <w:rsid w:val="00523C9E"/>
    <w:rsid w:val="00540269"/>
    <w:rsid w:val="006D51D2"/>
    <w:rsid w:val="006F1AA6"/>
    <w:rsid w:val="007143D6"/>
    <w:rsid w:val="0071443F"/>
    <w:rsid w:val="007F6B8A"/>
    <w:rsid w:val="008B7652"/>
    <w:rsid w:val="00912176"/>
    <w:rsid w:val="009C7BD0"/>
    <w:rsid w:val="00B35699"/>
    <w:rsid w:val="00C83081"/>
    <w:rsid w:val="00E92BCC"/>
    <w:rsid w:val="00FB2F45"/>
    <w:rsid w:val="00FC4C01"/>
    <w:rsid w:val="00FE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0BFEB"/>
  <w15:chartTrackingRefBased/>
  <w15:docId w15:val="{B1908548-D8F6-4C40-BB0D-3CECDE53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652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6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B7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B76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52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B765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B765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B765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6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Niedziela Agnieszka</cp:lastModifiedBy>
  <cp:revision>2</cp:revision>
  <dcterms:created xsi:type="dcterms:W3CDTF">2026-07-20T08:10:00Z</dcterms:created>
  <dcterms:modified xsi:type="dcterms:W3CDTF">2026-07-20T08:10:00Z</dcterms:modified>
</cp:coreProperties>
</file>